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A07CD7" w:rsidRDefault="00A07CD7" w:rsidP="00A07CD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A07CD7" w:rsidRDefault="00A07CD7" w:rsidP="00A07CD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6D2" w:rsidRDefault="004D76D2" w:rsidP="007B4D37">
      <w:pPr>
        <w:spacing w:after="0" w:line="240" w:lineRule="auto"/>
      </w:pPr>
      <w:r>
        <w:separator/>
      </w:r>
    </w:p>
  </w:endnote>
  <w:endnote w:type="continuationSeparator" w:id="1">
    <w:p w:rsidR="004D76D2" w:rsidRDefault="004D76D2"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6D2" w:rsidRDefault="004D76D2" w:rsidP="007B4D37">
      <w:pPr>
        <w:spacing w:after="0" w:line="240" w:lineRule="auto"/>
      </w:pPr>
      <w:r>
        <w:separator/>
      </w:r>
    </w:p>
  </w:footnote>
  <w:footnote w:type="continuationSeparator" w:id="1">
    <w:p w:rsidR="004D76D2" w:rsidRDefault="004D76D2"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E69CE" w:rsidRDefault="00AE0930" w:rsidP="00AE0930">
    <w:pPr>
      <w:pStyle w:val="Header"/>
      <w:jc w:val="right"/>
      <w:rPr>
        <w:b/>
        <w:u w:val="single"/>
      </w:rPr>
    </w:pPr>
    <w:r w:rsidRPr="008E69CE">
      <w:rPr>
        <w:b/>
        <w:u w:val="single"/>
      </w:rPr>
      <w:t>2/PE</w:t>
    </w:r>
    <w:r w:rsidR="008E69CE" w:rsidRPr="008E69CE">
      <w:rPr>
        <w:b/>
        <w:u w:val="single"/>
      </w:rPr>
      <w:t>220872/1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044B"/>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D76D2"/>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69CE"/>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07CD7"/>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25E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29A0"/>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5</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2022-11-25T10:42:00Z</dcterms:modified>
</cp:coreProperties>
</file>